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16" w:rsidRPr="00FC0D0E" w:rsidRDefault="00D81E4D" w:rsidP="00C63A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FC0D0E" w:rsidRPr="00FC0D0E" w:rsidRDefault="00E46C16" w:rsidP="00FC0D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D0E">
        <w:rPr>
          <w:rFonts w:ascii="Times New Roman" w:hAnsi="Times New Roman"/>
          <w:b/>
          <w:sz w:val="24"/>
          <w:szCs w:val="24"/>
        </w:rPr>
        <w:t xml:space="preserve">НПА </w:t>
      </w:r>
      <w:r w:rsidR="00D81E4D">
        <w:rPr>
          <w:rFonts w:ascii="Times New Roman" w:hAnsi="Times New Roman"/>
          <w:b/>
          <w:sz w:val="24"/>
          <w:szCs w:val="24"/>
        </w:rPr>
        <w:t>за июль 2020</w:t>
      </w:r>
      <w:r w:rsidR="0071519B" w:rsidRPr="00FC0D0E">
        <w:rPr>
          <w:rFonts w:ascii="Times New Roman" w:hAnsi="Times New Roman"/>
          <w:b/>
          <w:sz w:val="24"/>
          <w:szCs w:val="24"/>
        </w:rPr>
        <w:t>г</w:t>
      </w:r>
      <w:r w:rsidRPr="00FC0D0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734"/>
        <w:gridCol w:w="1395"/>
        <w:gridCol w:w="5803"/>
      </w:tblGrid>
      <w:tr w:rsidR="00FC0D0E" w:rsidRPr="00FC0D0E" w:rsidTr="00FC0D0E">
        <w:tc>
          <w:tcPr>
            <w:tcW w:w="560" w:type="dxa"/>
          </w:tcPr>
          <w:p w:rsid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46C16" w:rsidRP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34" w:type="dxa"/>
          </w:tcPr>
          <w:p w:rsidR="00E46C16" w:rsidRP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0E">
              <w:rPr>
                <w:rFonts w:ascii="Times New Roman" w:hAnsi="Times New Roman"/>
                <w:b/>
                <w:sz w:val="24"/>
                <w:szCs w:val="24"/>
              </w:rPr>
              <w:t>Тип НПА</w:t>
            </w:r>
          </w:p>
        </w:tc>
        <w:tc>
          <w:tcPr>
            <w:tcW w:w="1109" w:type="dxa"/>
          </w:tcPr>
          <w:p w:rsidR="00E46C16" w:rsidRP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0E">
              <w:rPr>
                <w:rFonts w:ascii="Times New Roman" w:hAnsi="Times New Roman"/>
                <w:b/>
                <w:sz w:val="24"/>
                <w:szCs w:val="24"/>
              </w:rPr>
              <w:t>Дата и №</w:t>
            </w:r>
          </w:p>
        </w:tc>
        <w:tc>
          <w:tcPr>
            <w:tcW w:w="6016" w:type="dxa"/>
          </w:tcPr>
          <w:p w:rsidR="00E46C16" w:rsidRP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D0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46C16" w:rsidRPr="00FC0D0E" w:rsidRDefault="00E46C16" w:rsidP="008B7B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по предоставлению служебных жилых помещений муниципального специализированного жилищного фонда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жилых помещений муниципального специализированного жилищного фонда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bookmarkStart w:id="0" w:name="_GoBack"/>
        <w:bookmarkEnd w:id="0"/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53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FC0D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административного регламента предоставления муниципальной услуги «П</w:t>
            </w:r>
            <w:r w:rsidRPr="00FC0D0E">
              <w:rPr>
                <w:rFonts w:ascii="Times New Roman" w:hAnsi="Times New Roman"/>
                <w:sz w:val="24"/>
                <w:szCs w:val="24"/>
              </w:rPr>
              <w:t>ринятие на учет граждан, нуждающихся в предоставлении специализированных жилых помещениях</w:t>
            </w:r>
            <w:r w:rsidRPr="00FC0D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жилищного фонда</w:t>
            </w:r>
            <w:r w:rsidRPr="00FC0D0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C0D0E">
              <w:rPr>
                <w:rFonts w:ascii="Times New Roman" w:hAnsi="Times New Roman"/>
                <w:kern w:val="2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FC0D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FC0D0E">
              <w:rPr>
                <w:rFonts w:ascii="Times New Roman" w:hAnsi="Times New Roman"/>
                <w:sz w:val="24"/>
                <w:szCs w:val="24"/>
              </w:rPr>
              <w:t xml:space="preserve">"Предоставление специализированных жилых помещений муниципального жилищного фонда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проведения проверки готовности к отопительному периоду на территории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теплоснабжающих,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организаций и потребителей тепловой энергии к отопительному периоду 2020-2021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02.07.2020г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56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от 26.06.2020г №50/1 «Об утверждении Положения о порядке представления лицом, поступающим на должность руководителя муниципального учреждения, и руководителями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«Вестник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МО» №-7 от 31.07.2020г характера своих супруги (супруга) и несовершеннолетних детей»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13.07.2020г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от 28.02.2018г №40 «Об утверждении дизайн-проекта благоустройства территории в рамках реализации программы «Формирование комфортной городской среды»</w:t>
            </w:r>
          </w:p>
        </w:tc>
      </w:tr>
      <w:tr w:rsidR="00FC0D0E" w:rsidRPr="00FC0D0E" w:rsidTr="00FC0D0E">
        <w:tc>
          <w:tcPr>
            <w:tcW w:w="560" w:type="dxa"/>
          </w:tcPr>
          <w:p w:rsidR="00FC0D0E" w:rsidRPr="00FC0D0E" w:rsidRDefault="00FC0D0E" w:rsidP="00FC0D0E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C0D0E" w:rsidRPr="00FC0D0E" w:rsidRDefault="00FC0D0E" w:rsidP="00FC0D0E">
            <w:pPr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09" w:type="dxa"/>
          </w:tcPr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13.07.2020г</w:t>
            </w:r>
          </w:p>
          <w:p w:rsidR="00FC0D0E" w:rsidRPr="00FC0D0E" w:rsidRDefault="00FC0D0E" w:rsidP="00FC0D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>№ 58</w:t>
            </w:r>
          </w:p>
        </w:tc>
        <w:tc>
          <w:tcPr>
            <w:tcW w:w="6016" w:type="dxa"/>
          </w:tcPr>
          <w:p w:rsidR="00FC0D0E" w:rsidRPr="00FC0D0E" w:rsidRDefault="00FC0D0E" w:rsidP="00FC0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D0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 02.07.2020 г. №55 «Об утверждении программы проведения проверки готовности к отопительному периоду на территории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теплоснабжающих,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 xml:space="preserve"> организаций и потребителей тепловой энергии к отопительному периоду 2020-2021 </w:t>
            </w:r>
            <w:proofErr w:type="spellStart"/>
            <w:r w:rsidRPr="00FC0D0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FC0D0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</w:tbl>
    <w:p w:rsidR="00E46C16" w:rsidRPr="00FC0D0E" w:rsidRDefault="00E46C16" w:rsidP="00FC0D0E">
      <w:pPr>
        <w:pStyle w:val="a3"/>
        <w:rPr>
          <w:rFonts w:ascii="Times New Roman" w:hAnsi="Times New Roman"/>
          <w:sz w:val="24"/>
          <w:szCs w:val="24"/>
        </w:rPr>
      </w:pPr>
    </w:p>
    <w:sectPr w:rsidR="00E46C16" w:rsidRPr="00FC0D0E" w:rsidSect="008B60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6A7"/>
    <w:multiLevelType w:val="hybridMultilevel"/>
    <w:tmpl w:val="248A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3044A3"/>
    <w:multiLevelType w:val="hybridMultilevel"/>
    <w:tmpl w:val="977E4374"/>
    <w:lvl w:ilvl="0" w:tplc="30AC8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83F"/>
    <w:multiLevelType w:val="hybridMultilevel"/>
    <w:tmpl w:val="BF40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D"/>
    <w:rsid w:val="00041BF8"/>
    <w:rsid w:val="00067F7B"/>
    <w:rsid w:val="00070B4E"/>
    <w:rsid w:val="000B61CB"/>
    <w:rsid w:val="000D5DC0"/>
    <w:rsid w:val="000D7CFF"/>
    <w:rsid w:val="000F53DA"/>
    <w:rsid w:val="00150CEF"/>
    <w:rsid w:val="0019631A"/>
    <w:rsid w:val="001D1F29"/>
    <w:rsid w:val="001E3AEA"/>
    <w:rsid w:val="001F794E"/>
    <w:rsid w:val="00200DAA"/>
    <w:rsid w:val="002146E1"/>
    <w:rsid w:val="002477BA"/>
    <w:rsid w:val="0026382A"/>
    <w:rsid w:val="00281648"/>
    <w:rsid w:val="00287F4F"/>
    <w:rsid w:val="002B79C5"/>
    <w:rsid w:val="002C3991"/>
    <w:rsid w:val="002D18F0"/>
    <w:rsid w:val="002D78B1"/>
    <w:rsid w:val="002E7FE0"/>
    <w:rsid w:val="003126FB"/>
    <w:rsid w:val="00312A99"/>
    <w:rsid w:val="00320ABB"/>
    <w:rsid w:val="00355B22"/>
    <w:rsid w:val="003609C9"/>
    <w:rsid w:val="003964AE"/>
    <w:rsid w:val="003B1D55"/>
    <w:rsid w:val="004056F4"/>
    <w:rsid w:val="004150A4"/>
    <w:rsid w:val="004B46D2"/>
    <w:rsid w:val="004E010A"/>
    <w:rsid w:val="00503215"/>
    <w:rsid w:val="00523BE6"/>
    <w:rsid w:val="00565981"/>
    <w:rsid w:val="00577450"/>
    <w:rsid w:val="005B12BA"/>
    <w:rsid w:val="005B6780"/>
    <w:rsid w:val="005F503A"/>
    <w:rsid w:val="0060233B"/>
    <w:rsid w:val="0060236E"/>
    <w:rsid w:val="00622D11"/>
    <w:rsid w:val="006266FF"/>
    <w:rsid w:val="00627E0C"/>
    <w:rsid w:val="00661604"/>
    <w:rsid w:val="00691262"/>
    <w:rsid w:val="0071519B"/>
    <w:rsid w:val="00717DBB"/>
    <w:rsid w:val="00750782"/>
    <w:rsid w:val="00754C46"/>
    <w:rsid w:val="00756197"/>
    <w:rsid w:val="007B13DB"/>
    <w:rsid w:val="00800393"/>
    <w:rsid w:val="0085655A"/>
    <w:rsid w:val="008614E7"/>
    <w:rsid w:val="0089153F"/>
    <w:rsid w:val="008B60CD"/>
    <w:rsid w:val="008B7B19"/>
    <w:rsid w:val="008C4F66"/>
    <w:rsid w:val="008D1E9B"/>
    <w:rsid w:val="008E6BE7"/>
    <w:rsid w:val="00901B86"/>
    <w:rsid w:val="00902752"/>
    <w:rsid w:val="0091531F"/>
    <w:rsid w:val="00915537"/>
    <w:rsid w:val="0091785C"/>
    <w:rsid w:val="00924503"/>
    <w:rsid w:val="00935628"/>
    <w:rsid w:val="009678BD"/>
    <w:rsid w:val="00970A12"/>
    <w:rsid w:val="009A71A9"/>
    <w:rsid w:val="009C20FD"/>
    <w:rsid w:val="009D3BD1"/>
    <w:rsid w:val="009E604E"/>
    <w:rsid w:val="00A00D9E"/>
    <w:rsid w:val="00A01B1B"/>
    <w:rsid w:val="00A16A6D"/>
    <w:rsid w:val="00A23E25"/>
    <w:rsid w:val="00A50F38"/>
    <w:rsid w:val="00A56EDF"/>
    <w:rsid w:val="00AA49D1"/>
    <w:rsid w:val="00AD20D5"/>
    <w:rsid w:val="00AF2E98"/>
    <w:rsid w:val="00B21797"/>
    <w:rsid w:val="00B345BD"/>
    <w:rsid w:val="00B36744"/>
    <w:rsid w:val="00B65DC8"/>
    <w:rsid w:val="00B71163"/>
    <w:rsid w:val="00B74695"/>
    <w:rsid w:val="00B90A98"/>
    <w:rsid w:val="00BB38A9"/>
    <w:rsid w:val="00BB38FA"/>
    <w:rsid w:val="00C2289B"/>
    <w:rsid w:val="00C31F82"/>
    <w:rsid w:val="00C50CE2"/>
    <w:rsid w:val="00C61986"/>
    <w:rsid w:val="00C63AE9"/>
    <w:rsid w:val="00C86F3E"/>
    <w:rsid w:val="00CE7C6C"/>
    <w:rsid w:val="00CF5920"/>
    <w:rsid w:val="00CF692F"/>
    <w:rsid w:val="00D1781E"/>
    <w:rsid w:val="00D429C1"/>
    <w:rsid w:val="00D5232D"/>
    <w:rsid w:val="00D57400"/>
    <w:rsid w:val="00D63ADB"/>
    <w:rsid w:val="00D66448"/>
    <w:rsid w:val="00D806DE"/>
    <w:rsid w:val="00D81E4D"/>
    <w:rsid w:val="00D95A89"/>
    <w:rsid w:val="00DE428A"/>
    <w:rsid w:val="00DE67D6"/>
    <w:rsid w:val="00E326B5"/>
    <w:rsid w:val="00E46C16"/>
    <w:rsid w:val="00E67866"/>
    <w:rsid w:val="00E879F3"/>
    <w:rsid w:val="00E92050"/>
    <w:rsid w:val="00EA7FEA"/>
    <w:rsid w:val="00EB0FB3"/>
    <w:rsid w:val="00ED1BED"/>
    <w:rsid w:val="00EE4CC2"/>
    <w:rsid w:val="00EF0B32"/>
    <w:rsid w:val="00F17631"/>
    <w:rsid w:val="00F574A8"/>
    <w:rsid w:val="00F63A75"/>
    <w:rsid w:val="00F829F0"/>
    <w:rsid w:val="00F9141B"/>
    <w:rsid w:val="00F952E7"/>
    <w:rsid w:val="00FA6419"/>
    <w:rsid w:val="00FA7A0C"/>
    <w:rsid w:val="00F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89C0F"/>
  <w15:docId w15:val="{8CFA71A3-9681-4BCD-9DD0-63A7F4A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3AE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6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13DB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D95A8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2</cp:revision>
  <cp:lastPrinted>2020-07-15T02:12:00Z</cp:lastPrinted>
  <dcterms:created xsi:type="dcterms:W3CDTF">2020-08-06T08:50:00Z</dcterms:created>
  <dcterms:modified xsi:type="dcterms:W3CDTF">2020-08-06T08:50:00Z</dcterms:modified>
</cp:coreProperties>
</file>